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B66F82" w:rsidRPr="00B66F82" w14:paraId="02AB6E2B" w14:textId="77777777" w:rsidTr="00B66F82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8D16" w14:textId="1271235C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E70D0" w14:textId="77777777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C403" w14:textId="77777777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VETERINARY MEDICINES RECORD BOOK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90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66F82" w:rsidRPr="00B66F82" w14:paraId="01004569" w14:textId="77777777" w:rsidTr="00B66F8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9F0" w14:textId="1B1D75FB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B9D26" w14:textId="77777777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Crop number: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87928" w14:textId="77777777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Crop number: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CE90D" w14:textId="77777777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Crop number: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5796E" w14:textId="77777777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Crop number:</w:t>
            </w:r>
          </w:p>
        </w:tc>
      </w:tr>
      <w:tr w:rsidR="00B66F82" w:rsidRPr="00B66F82" w14:paraId="181E65C6" w14:textId="77777777" w:rsidTr="00B66F8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576" w14:textId="319D365F" w:rsidR="00B66F82" w:rsidRPr="00B66F82" w:rsidRDefault="00B66F82" w:rsidP="00B66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D8B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Treatment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568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Treatment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DA4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Treatment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F57C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Treatment</w:t>
            </w:r>
          </w:p>
        </w:tc>
      </w:tr>
      <w:tr w:rsidR="00B66F82" w:rsidRPr="00B66F82" w14:paraId="606B4CBF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1A98" w14:textId="2C06F959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Supplying veterinary practice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25DE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7A9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93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14B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52832D4E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590" w14:textId="2C48ED16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Date of purchase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C78D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594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41F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5F7E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715B51E5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C96" w14:textId="36796201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Product 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126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BDD3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1A3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8F7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37C7134E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BA0C" w14:textId="303F5B4B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Batch number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1F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D64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9B4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6F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065D43C2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A0E" w14:textId="664AEE8F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Product expiry date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94F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56AC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B61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4D4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01779532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E56" w14:textId="6A62E098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Pack size and quantity supplied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705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317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1B69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B83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20767F66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3FE8" w14:textId="3FE173E4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Species to be treated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 broilers)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8F9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267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252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B99D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5588CCFC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AD7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Identity of animals treated                  </w:t>
            </w:r>
            <w:proofErr w:type="gramStart"/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House number)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828C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2C38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47BF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75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1E447D64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B37" w14:textId="11F9F6A8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Reason for treatment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 enteritis)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DDB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49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C2CB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B758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26F0E12C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37AD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Number of animals treated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33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791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B2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0CE8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0F22AE47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401" w14:textId="7104AD14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Quantity used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4A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02B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C21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829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34996D33" w14:textId="77777777" w:rsidTr="00B66F82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1CE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Dosage Rate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587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1FC8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6EC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AF92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603F76B0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C6C" w14:textId="4C83AA8C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Mode of administration</w:t>
            </w:r>
            <w:proofErr w:type="gramStart"/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 drinking water)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95B3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7A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62D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09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51370E05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9DF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Date treatment started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7B58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83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FE8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2B4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18D415F3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DBE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Time treatment started                      </w:t>
            </w:r>
            <w:proofErr w:type="gramStart"/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 17:40)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F964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33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D001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839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27BB6C2B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CD8" w14:textId="77ADD771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Date treatment finished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2B7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92D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A37D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DAA3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39D2200D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60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Time treatment finished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   </w:t>
            </w:r>
            <w:proofErr w:type="gramStart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 18:40)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9AB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A5FF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11A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5B1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1CB5A9A3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5C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Withdrawal period in hours                         </w:t>
            </w:r>
            <w:proofErr w:type="gramStart"/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 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from prescription)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6D4B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9FD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AB0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671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6354A0FD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266" w14:textId="1C83C368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Time of safe slaughter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Pr="00B66F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e.g. 20:10)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2EAA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EA9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6586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E22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0FD21DF9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06D1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Date of safe slaughter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51E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B373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D4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724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0C44A696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8E49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Methods of disposal of containers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C2C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98F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7EB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B75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6F82" w:rsidRPr="00B66F82" w14:paraId="4D9C369B" w14:textId="77777777" w:rsidTr="00B66F82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E5E" w14:textId="27C871E8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Name of the administrator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A6A0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718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6DEF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37F9" w14:textId="77777777" w:rsidR="00B66F82" w:rsidRPr="00B66F82" w:rsidRDefault="00B66F82" w:rsidP="00B66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6F8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3178EA0" w14:textId="69B185AB" w:rsidR="00B06A80" w:rsidRDefault="00B66F82">
      <w:r>
        <w:rPr>
          <w:noProof/>
        </w:rPr>
        <w:drawing>
          <wp:anchor distT="0" distB="0" distL="114300" distR="114300" simplePos="0" relativeHeight="251658240" behindDoc="1" locked="0" layoutInCell="1" allowOverlap="1" wp14:anchorId="1EDDB4ED" wp14:editId="2514CA91">
            <wp:simplePos x="0" y="0"/>
            <wp:positionH relativeFrom="margin">
              <wp:posOffset>342900</wp:posOffset>
            </wp:positionH>
            <wp:positionV relativeFrom="paragraph">
              <wp:posOffset>-9181465</wp:posOffset>
            </wp:positionV>
            <wp:extent cx="649802" cy="676275"/>
            <wp:effectExtent l="0" t="0" r="0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33" cy="67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80" w:rsidSect="003235D1">
      <w:pgSz w:w="11906" w:h="16838" w:code="9"/>
      <w:pgMar w:top="68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FF"/>
    <w:rsid w:val="001A54EE"/>
    <w:rsid w:val="003235D1"/>
    <w:rsid w:val="00607638"/>
    <w:rsid w:val="0061583E"/>
    <w:rsid w:val="00826C7C"/>
    <w:rsid w:val="00B06A80"/>
    <w:rsid w:val="00B66F82"/>
    <w:rsid w:val="00B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4556218"/>
  <w15:chartTrackingRefBased/>
  <w15:docId w15:val="{75A75DA2-E415-4475-8319-7C791B42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Osborne</dc:creator>
  <cp:keywords/>
  <dc:description/>
  <cp:lastModifiedBy>Emily Osborne</cp:lastModifiedBy>
  <cp:revision>3</cp:revision>
  <cp:lastPrinted>2021-12-13T16:23:00Z</cp:lastPrinted>
  <dcterms:created xsi:type="dcterms:W3CDTF">2021-12-13T16:03:00Z</dcterms:created>
  <dcterms:modified xsi:type="dcterms:W3CDTF">2021-12-13T16:46:00Z</dcterms:modified>
</cp:coreProperties>
</file>